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73A0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proofErr w:type="gramStart"/>
      <w:r>
        <w:rPr>
          <w:color w:val="231F20"/>
        </w:rPr>
        <w:t xml:space="preserve">Education,   </w:t>
      </w:r>
      <w:proofErr w:type="gramEnd"/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  <w:spacing w:val="-1"/>
        </w:rPr>
        <w:t>animprovement.Thisdocumentwillhelpyoutoreviewyourprovisionandtoreportyourspend.DfEencouragesschools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29DFC06" w14:textId="4D802F50" w:rsidR="00C658FB" w:rsidRDefault="00E7081B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0C172333" wp14:editId="6639ABC9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2333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6cVwMAAG0KAAAOAAAAZHJzL2Uyb0RvYy54bWzsVm1v2zYQ/l6g/4Hgd0Uvli1LiFIklh0M&#10;SLcC3X4ALVESUYnUSDpyWvS/70jKru1sa5sOAwbMH2RSPB7vnrvnEa/f7PsOPVKpmOA5Dq8CjCgv&#10;RcV4k+Pfft14S4yUJrwineA0x09U4Tc3r19dj0NGI9GKrqISgROusnHIcav1kPm+KlvaE3UlBsph&#10;sRayJxqmsvErSUbw3nd+FAQLfxSyGqQoqVLwtnCL+Mb6r2ta6l/qWlGNuhxDbNo+pX1uzdO/uSZZ&#10;I8nQsnIKg7wgip4wDoceXRVEE7ST7JmrnpVSKFHrq1L0vqhrVlKbA2QTBhfZ3EuxG2wuTTY2wxEm&#10;gPYCpxe7LX9+fCcRq3IchRhx0kONKlGqlgy0McfPLEbj0GRgei+H98M76RKF4YMoPyiA0L9cN/PG&#10;GaPt+FZU4JbstLAY7WvZGxeQPdrbUjwdS0H3GpXwMgmSeD6bY1TCWpIkUTzVqmyhoM+2le162hiG&#10;YQyZmG1hFMWmwD7J3JE2zCks0yHQcuoLqurHUH1vILPFUgaqA6rRJaqz0MRkDgerA5rKQYm4WLWE&#10;N/RWSjG2lFQQlLWH0E82mImCQrwM27+DiGSDVPqeih6ZQY4lUMhWjTw+KO3QPJiYIirRsWrDus5O&#10;ZLNddRI9EkO3IA2KxVSAM7OOG2MuzDbn0b2B4sMZZs20gaXPpzSE0t9FqbdZLBMv3sRzL02CpReE&#10;6V26COI0LjafTYBhnLWsqih/YJweqBzG31bUSVQcCS2Z0ZjjdB7Nbe5n0avzJAP4/VmSPdOgbB3r&#10;c7w0NlP/mqKueQVpk0wT1rmxfx6+7VnA4PBvUbEtYKruumcrqifoACmgSKBsoMEwaIX8iNEIepZj&#10;9fuOSIpR9xOHLkrDGCiEtJ3E8ySCiTxd2Z6uEF6CqxxrjNxwpZ1o7gbJmhZOCi0wXNwCq2tmG8N0&#10;pYvKKoJl179Fs9kzmkUXNEN6fydAWVzg/13CHWlDsu/iUZCul+tl7MXRYu3FQVF4t5tV7C02YTIv&#10;ZsVqVYTnPDLs/HEemT7/a/ps7O85fU744LQFNNzy4X9pMJ+zr0iD3m/30zfmO1XiqBBHdYCBUwYY&#10;/IOqYD/FcKexCjfdv8yl6XRuVeTLLfHmDwAAAP//AwBQSwMEFAAGAAgAAAAhALPvXq3cAAAABgEA&#10;AA8AAABkcnMvZG93bnJldi54bWxMj0FLw0AQhe+C/2EZwZvdbKxSYjalFPVUBFtBeptmp0lodjZk&#10;t0n679160cvwhje8902+nGwrBup941iDmiUgiEtnGq40fO3eHhYgfEA22DomDRfysCxub3LMjBv5&#10;k4ZtqEQMYZ+hhjqELpPSlzVZ9DPXEUfv6HqLIa59JU2PYwy3rUyT5FlabDg21NjRuqbytD1bDe8j&#10;jqtH9TpsTsf1Zb97+vjeKNL6/m5avYAINIW/Y7jiR3QoItPBndl40WqIj4TfefWUmisQh6jSdA6y&#10;yOV//OIHAAD//wMAUEsBAi0AFAAGAAgAAAAhALaDOJL+AAAA4QEAABMAAAAAAAAAAAAAAAAAAAAA&#10;AFtDb250ZW50X1R5cGVzXS54bWxQSwECLQAUAAYACAAAACEAOP0h/9YAAACUAQAACwAAAAAAAAAA&#10;AAAAAAAvAQAAX3JlbHMvLnJlbHNQSwECLQAUAAYACAAAACEAAzTOnFcDAABtCgAADgAAAAAAAAAA&#10;AAAAAAAuAgAAZHJzL2Uyb0RvYy54bWxQSwECLQAUAAYACAAAACEAs+9erdwAAAAGAQAADwAAAAAA&#10;AAAAAAAAAACxBQAAZHJzL2Rvd25yZXYueG1sUEsFBgAAAAAEAAQA8wAAALoGAAAAAA=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710F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275B6479" w14:textId="77777777">
        <w:trPr>
          <w:trHeight w:val="320"/>
        </w:trPr>
        <w:tc>
          <w:tcPr>
            <w:tcW w:w="11544" w:type="dxa"/>
          </w:tcPr>
          <w:p w14:paraId="4A78BD78" w14:textId="77777777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2019/20</w:t>
            </w:r>
          </w:p>
        </w:tc>
        <w:tc>
          <w:tcPr>
            <w:tcW w:w="3834" w:type="dxa"/>
          </w:tcPr>
          <w:p w14:paraId="1509785E" w14:textId="77777777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</w:p>
        </w:tc>
      </w:tr>
      <w:tr w:rsidR="00C658FB" w14:paraId="736F0B81" w14:textId="77777777">
        <w:trPr>
          <w:trHeight w:val="320"/>
        </w:trPr>
        <w:tc>
          <w:tcPr>
            <w:tcW w:w="11544" w:type="dxa"/>
          </w:tcPr>
          <w:p w14:paraId="782A43E1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14:paraId="087B0B59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</w:p>
        </w:tc>
      </w:tr>
      <w:tr w:rsidR="00C658FB" w14:paraId="439826AF" w14:textId="77777777">
        <w:trPr>
          <w:trHeight w:val="320"/>
        </w:trPr>
        <w:tc>
          <w:tcPr>
            <w:tcW w:w="11544" w:type="dxa"/>
          </w:tcPr>
          <w:p w14:paraId="06193A38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14:paraId="10DB2E9E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</w:p>
        </w:tc>
      </w:tr>
      <w:tr w:rsidR="00C658FB" w14:paraId="0C8AC8C3" w14:textId="77777777">
        <w:trPr>
          <w:trHeight w:val="324"/>
        </w:trPr>
        <w:tc>
          <w:tcPr>
            <w:tcW w:w="11544" w:type="dxa"/>
          </w:tcPr>
          <w:p w14:paraId="3F10E5C2" w14:textId="77777777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14:paraId="064B29AF" w14:textId="77777777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</w:p>
        </w:tc>
      </w:tr>
      <w:tr w:rsidR="00C658FB" w14:paraId="2CBDA4B6" w14:textId="77777777">
        <w:trPr>
          <w:trHeight w:val="320"/>
        </w:trPr>
        <w:tc>
          <w:tcPr>
            <w:tcW w:w="11544" w:type="dxa"/>
          </w:tcPr>
          <w:p w14:paraId="43449E6E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14:paraId="3A7EC7A4" w14:textId="77777777"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</w:p>
        </w:tc>
      </w:tr>
    </w:tbl>
    <w:p w14:paraId="0264B48F" w14:textId="6C451F50" w:rsidR="00C658FB" w:rsidRDefault="00E7081B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0C27C1DE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E03C3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CTXgMAAHoKAAAOAAAAZHJzL2Uyb0RvYy54bWzsVtuOmzAQfa/Uf7D8znIJCQEtW+2GZFVp&#10;e5HafoADBqyCTW1nybbqv3dsJ9lser+oUqXmgdiMPZ45M+fg8yfbvkO3VComeI7DswAjyktRMd7k&#10;+M3rlTfHSGnCK9IJTnN8RxV+cvH40fk4ZDQSregqKhE44Sobhxy3Wg+Z76uypT1RZ2KgHIy1kD3R&#10;MJWNX0kygve+86MgmPmjkNUgRUmVgreFM+IL67+uaalf1LWiGnU5hti0fUr7XJunf3FOskaSoWXl&#10;LgzyC1H0hHE49OCqIJqgjWSfuepZKYUStT4rRe+LumYltTlANmFwks21FJvB5tJkYzMcYAJoT3D6&#10;Zbfl89uXErEKageV4qSHGlWiVC0ZaGOOn0wMRuPQZLD0Wg6vhpfSJQrDG1G+VWD2T+1m3rjFaD0+&#10;ExW4JRstLEbbWvbGBWSPtrYUd4dS0K1GJbxMgiSeTqYYlWBLkiSKd7UqWyjo/bYojV0Ny3a52xqG&#10;YRy6jWEUWbNPMneoDXQXmMkKmk7d46p+D9dXBjRbLmXA2uOanuI6sTGZw2HVHk/lwERcLFrCG3op&#10;pRhbSioIKjQpQuhHG8xEQSl+EN0otWUk2R7fb4FEskEqfU1Fj8wgxxJoZCtHbm+UNrHcLzGFVKJj&#10;1Yp1nZ3IZr3oJLolhnJBGhQzG/7Jso6bxVyYbc6jewMBwhnGZkK1FPqQhlD+qyj1VrN54sWreOql&#10;STD3gjC9SmdBnMbF6qMJMIyzllUV5TeM0z2dw/jHyroTFkdES2g05jidRlOb+7eSDOD3pSR7pkHd&#10;OtbneG7W7HrYlHXJK0ibZJqwzo39h+FblAGD/b9FxTaBqbtr3rWo7qAHpIAigbqBDsOgFfI9RiNo&#10;Wo7Vuw2RFKPuKYc+SsMYaIS0ncTTJIKJPLasjy2El+AqxxojN1xoJ5ybQbKmhZNCCwwXl8DsmtnG&#10;MH3potp1LPDrLxHNZPNQwEA/AOMj3iC9vRKgLi7wf5lyB+KQ7KeYFKTL+XIee3E0W3pxUBTe5WoR&#10;e7NVmEyLSbFYFOFDJhl+/j6TTKd/nUAr+/ucQEeMcOoCumMZ8V8cjAR/Rxz0dr11X/Y9C35SLg5S&#10;cZAJGDiJgMEflAf7VYYLjpW63WXM3KCO51ZO7q+MF58AAAD//wMAUEsDBBQABgAIAAAAIQD6FVNc&#10;3wAAAAgBAAAPAAAAZHJzL2Rvd25yZXYueG1sTI9Ba8JAEIXvhf6HZQq91c1aLZpmIyJtT1KoFoq3&#10;MTsmwexsyK5J/PddT+3tDW9473vZarSN6KnztWMNapKAIC6cqbnU8L1/f1qA8AHZYOOYNFzJwyq/&#10;v8swNW7gL+p3oRQxhH2KGqoQ2lRKX1Rk0U9cSxy9k+sshnh2pTQdDjHcNnKaJC/SYs2xocKWNhUV&#10;593FavgYcFg/q7d+ez5trof9/PNnq0jrx4dx/Qoi0Bj+nuGGH9Ehj0xHd2HjRaMhDgkapssZiJur&#10;1EyBOEY1VwuQeSb/D8h/AQAA//8DAFBLAQItABQABgAIAAAAIQC2gziS/gAAAOEBAAATAAAAAAAA&#10;AAAAAAAAAAAAAABbQ29udGVudF9UeXBlc10ueG1sUEsBAi0AFAAGAAgAAAAhADj9If/WAAAAlAEA&#10;AAsAAAAAAAAAAAAAAAAALwEAAF9yZWxzLy5yZWxzUEsBAi0AFAAGAAgAAAAhAFnlkJNeAwAAegoA&#10;AA4AAAAAAAAAAAAAAAAALgIAAGRycy9lMm9Eb2MueG1sUEsBAi0AFAAGAAgAAAAhAPoVU1zfAAAA&#10;CAEAAA8AAAAAAAAAAAAAAAAAuAUAAGRycy9kb3ducmV2LnhtbFBLBQYAAAAABAAEAPMAAADEBgAA&#10;AAA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example</w:t>
            </w:r>
            <w:proofErr w:type="gram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2A6D2D44" w14:textId="62EE8A9D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0733D3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.</w:t>
            </w:r>
          </w:p>
          <w:p w14:paraId="396E5695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8FC538A" w14:textId="77777777" w:rsidR="00C658FB" w:rsidRDefault="00D131A0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C658FB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77777777" w:rsidR="00C658FB" w:rsidRDefault="00D131A0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C658FB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77777777" w:rsidR="00C658FB" w:rsidRDefault="00D131A0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%</w:t>
            </w:r>
          </w:p>
        </w:tc>
      </w:tr>
      <w:tr w:rsidR="00C658FB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77777777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1B89E972" w:rsidR="00C658FB" w:rsidRDefault="00E7081B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570F060F" wp14:editId="74DB48EF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zcWgMAAHQKAAAOAAAAZHJzL2Uyb0RvYy54bWzsVm1v0zAQ/o7Ef7D8PcvL0qaJlqGtaSek&#10;AZOAH+AmTmKR2MF2lw7Ef+dst2XtJGAbQkKiH1I7Pp/vnrvnic9ebfoO3VKpmOA5Dk8CjCgvRcV4&#10;k+OPH5beDCOlCa9IJzjN8R1V+NX5yxdn45DRSLSiq6hE4ISrbBxy3Go9ZL6vypb2RJ2IgXJYrIXs&#10;iYapbPxKkhG8950fBcHUH4WsBilKqhS8LdwiPrf+65qW+l1dK6pRl2OITduntM+VefrnZyRrJBla&#10;Vm7DIE+IoieMw6F7VwXRBK0le+CqZ6UUStT6pBS9L+qaldTmANmEwVE2V1KsB5tLk43NsIcJoD3C&#10;6cluy7e3NxKxCmo3wYiTHmpUiVK1ZKCNOf50ajAahyYD0ys5vB9upEsUhtei/KRg2T9eN/PGGaPV&#10;+EZU4JastbAYbWrZGxeQPdrYUtztS0E3GpXwMgmSeHIKIZWwliRJFG9rVbZQ0Afbynax3RiGYRy6&#10;bWEUxSZ4n2TuSBvmNiyTE7Sc+oGqeh6q7w1ktljKQLVDdXqM6mniALVWOzSVgxJxMW8Jb+iFlGJs&#10;KakgqNDmYKIFt26DmSgoxNOw/RlEJBuk0ldU9MgMciyBQrZq5PZaaYfmzsQUUYmOVUvWdXYim9W8&#10;k+iWGLoFaVDY7oECHJh13BhzYbY5j+4NFB/OMGumDSx9vqYhlP4ySr3ldJZ48TKeeGkSzLwgTC/T&#10;aRCncbH8ZgIM46xlVUX5NeN0R+Uw/r2ibkXFkdCSGY05TifRxOZ+EL06TDKA37bLDsx6pkHZOtbn&#10;eGZstv1rirrgFaRNMk1Y58b+Yfi2ZwGD3b9FBbrXVd217kpUd9ABUkCRQNlAg2HQCvkFoxH0LMfq&#10;85pIilH3mkMXpWEMFELaTuJJEsFE3l9Z3V8hvARXOdYYueFcO9FcD5I1LZwUWmC4uABW18w2honP&#10;RWUVwbLrb9EseUCz2RHNkN5cClAWF/i/S7g9bUj2KB4F6WK2mMVeHE0XXhwUhXexnMfedBkmk+K0&#10;mM+L8JBHhp3P55Hp8wNeHNBnaX8P6XOPD05bQEIsH/5Lg/mc/UIa9Ga1sd/0aMeBR4rFXij2IgED&#10;JxAw+IPiYL/IcLWxQre9hpm70/25FZMfl8Xz7wAAAP//AwBQSwMEFAAGAAgAAAAhALPvXq3cAAAA&#10;BgEAAA8AAABkcnMvZG93bnJldi54bWxMj0FLw0AQhe+C/2EZwZvdbKxSYjalFPVUBFtBeptmp0lo&#10;djZkt0n679160cvwhje8902+nGwrBup941iDmiUgiEtnGq40fO3eHhYgfEA22DomDRfysCxub3LM&#10;jBv5k4ZtqEQMYZ+hhjqELpPSlzVZ9DPXEUfv6HqLIa59JU2PYwy3rUyT5FlabDg21NjRuqbytD1b&#10;De8jjqtH9TpsTsf1Zb97+vjeKNL6/m5avYAINIW/Y7jiR3QoItPBndl40WqIj4TfefWUmisQh6jS&#10;dA6yyOV//OIHAAD//wMAUEsBAi0AFAAGAAgAAAAhALaDOJL+AAAA4QEAABMAAAAAAAAAAAAAAAAA&#10;AAAAAFtDb250ZW50X1R5cGVzXS54bWxQSwECLQAUAAYACAAAACEAOP0h/9YAAACUAQAACwAAAAAA&#10;AAAAAAAAAAAvAQAAX3JlbHMvLnJlbHNQSwECLQAUAAYACAAAACEAfMEc3FoDAAB0CgAADgAAAAAA&#10;AAAAAAAAAAAuAgAAZHJzL2Uyb0RvYy54bWxQSwECLQAUAAYACAAAACEAs+9erdwAAAAGAQAADwAA&#10;AAAAAAAAAAAAAAC0BQAAZHJzL2Rvd25yZXYueG1sUEsFBgAAAAAEAAQA8wAAAL0G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>
        <w:trPr>
          <w:trHeight w:val="383"/>
        </w:trPr>
        <w:tc>
          <w:tcPr>
            <w:tcW w:w="3720" w:type="dxa"/>
          </w:tcPr>
          <w:p w14:paraId="4D25D01E" w14:textId="77777777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2020/21</w:t>
            </w:r>
          </w:p>
        </w:tc>
        <w:tc>
          <w:tcPr>
            <w:tcW w:w="3600" w:type="dxa"/>
          </w:tcPr>
          <w:p w14:paraId="3EADDAA7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14:paraId="2EAA04A6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77777777" w:rsidR="00C658FB" w:rsidRDefault="00D131A0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CD7ED33" w14:textId="77777777">
        <w:trPr>
          <w:trHeight w:val="1472"/>
        </w:trPr>
        <w:tc>
          <w:tcPr>
            <w:tcW w:w="3720" w:type="dxa"/>
          </w:tcPr>
          <w:p w14:paraId="579AF4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6EB1BC4C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339197E9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779AE88A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0840A6B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52B362C4" w14:textId="4A5AEC03" w:rsidR="00C658FB" w:rsidRDefault="00E7081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Provide all children with opportunities to become more active, with a focus on engaging the least active pupils.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1880B26B" w14:textId="77777777" w:rsidR="00C658FB" w:rsidRDefault="00E7081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Audit KS2 pupil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>s engagement in physical activity and select the least active pupils to target throughout the academic year.  Then establish a weekly Change 4 Life club run by RGB sports.</w:t>
            </w:r>
          </w:p>
          <w:p w14:paraId="45C02353" w14:textId="77777777" w:rsidR="00E7081B" w:rsidRDefault="00E70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53312F8" w14:textId="77777777" w:rsidR="00E7081B" w:rsidRDefault="00E7081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Create more active break times and lunch times through teacher led activities at break times and play leaders at lunch times. </w:t>
            </w:r>
          </w:p>
          <w:p w14:paraId="02C31DE2" w14:textId="77777777" w:rsidR="00E7081B" w:rsidRDefault="00E70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3DA5246" w14:textId="77777777" w:rsidR="00E7081B" w:rsidRDefault="00E7081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Promote </w:t>
            </w:r>
            <w:r>
              <w:rPr>
                <w:rFonts w:ascii="Times New Roman"/>
                <w:sz w:val="24"/>
              </w:rPr>
              <w:t>‘</w:t>
            </w:r>
            <w:r>
              <w:rPr>
                <w:rFonts w:ascii="Times New Roman"/>
                <w:sz w:val="24"/>
              </w:rPr>
              <w:t>leadership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 roles through PE lessons and use leadership roles to promote learning behaviour and emotional well-being.</w:t>
            </w:r>
          </w:p>
          <w:p w14:paraId="42C29401" w14:textId="77777777" w:rsidR="00E7081B" w:rsidRDefault="00E70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A25C9E8" w14:textId="77777777" w:rsidR="00E7081B" w:rsidRDefault="00E7081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Develop pupils taking a lead role in organising and </w:t>
            </w:r>
            <w:r>
              <w:rPr>
                <w:rFonts w:ascii="Times New Roman"/>
                <w:sz w:val="24"/>
              </w:rPr>
              <w:t>‘</w:t>
            </w:r>
            <w:r>
              <w:rPr>
                <w:rFonts w:ascii="Times New Roman"/>
                <w:sz w:val="24"/>
              </w:rPr>
              <w:t>running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 Level 1 School Games competitions/Sports Day.  Play leaders to help run Sports </w:t>
            </w:r>
            <w:r>
              <w:rPr>
                <w:rFonts w:ascii="Times New Roman"/>
                <w:sz w:val="24"/>
              </w:rPr>
              <w:lastRenderedPageBreak/>
              <w:t xml:space="preserve">day. </w:t>
            </w:r>
          </w:p>
          <w:p w14:paraId="6ECB05FC" w14:textId="77777777" w:rsidR="00E7081B" w:rsidRDefault="00E70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6E0DD9B" w14:textId="2DA64B58" w:rsidR="00E7081B" w:rsidRDefault="00E7081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Establish play leaders for the academic year.  Initial training provided by the Sports Partnership.  PE subject leader to meet with them regularly.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3BA26C6F" w14:textId="77777777" w:rsidR="00C658FB" w:rsidRDefault="00D131A0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lastRenderedPageBreak/>
              <w:t>£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6126B21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248B1F6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843BB1C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77777777" w:rsidR="00C658FB" w:rsidRDefault="00D131A0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88D6100" w14:textId="77777777">
        <w:trPr>
          <w:trHeight w:val="1472"/>
        </w:trPr>
        <w:tc>
          <w:tcPr>
            <w:tcW w:w="3720" w:type="dxa"/>
          </w:tcPr>
          <w:p w14:paraId="48459A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3153F791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7D4D4E3D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17887215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5E88C340" w14:textId="77777777">
        <w:trPr>
          <w:trHeight w:val="1690"/>
        </w:trPr>
        <w:tc>
          <w:tcPr>
            <w:tcW w:w="3720" w:type="dxa"/>
          </w:tcPr>
          <w:p w14:paraId="12CF20E2" w14:textId="05D8C25D" w:rsidR="00C658FB" w:rsidRDefault="00E7081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Develop more opportunities for leadership roles.</w:t>
            </w:r>
          </w:p>
        </w:tc>
        <w:tc>
          <w:tcPr>
            <w:tcW w:w="3600" w:type="dxa"/>
          </w:tcPr>
          <w:p w14:paraId="394C4D69" w14:textId="77777777" w:rsidR="00C658FB" w:rsidRDefault="00E7081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Create a </w:t>
            </w:r>
            <w:r>
              <w:rPr>
                <w:rFonts w:ascii="Times New Roman"/>
                <w:sz w:val="24"/>
              </w:rPr>
              <w:t>‘</w:t>
            </w:r>
            <w:r>
              <w:rPr>
                <w:rFonts w:ascii="Times New Roman"/>
                <w:sz w:val="24"/>
              </w:rPr>
              <w:t>sports news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 section on the school website to promote school sports. </w:t>
            </w:r>
          </w:p>
          <w:p w14:paraId="7734EE10" w14:textId="77777777" w:rsidR="00E7081B" w:rsidRDefault="00E70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F2D3673" w14:textId="0A8EED13" w:rsidR="00E7081B" w:rsidRDefault="00E7081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Award play leaders at the end of the year for showing good leadership and demonstrating our school values.</w:t>
            </w:r>
          </w:p>
        </w:tc>
        <w:tc>
          <w:tcPr>
            <w:tcW w:w="1616" w:type="dxa"/>
          </w:tcPr>
          <w:p w14:paraId="748EA407" w14:textId="77777777" w:rsidR="00C658FB" w:rsidRDefault="00D131A0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</w:p>
        </w:tc>
        <w:tc>
          <w:tcPr>
            <w:tcW w:w="3307" w:type="dxa"/>
          </w:tcPr>
          <w:p w14:paraId="1F37A0F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</w:tcPr>
          <w:p w14:paraId="342730D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FB75BB8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15879" w:type="dxa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950"/>
        <w:gridCol w:w="1663"/>
        <w:gridCol w:w="9"/>
        <w:gridCol w:w="3414"/>
        <w:gridCol w:w="9"/>
        <w:gridCol w:w="3067"/>
        <w:gridCol w:w="9"/>
      </w:tblGrid>
      <w:tr w:rsidR="00C658FB" w14:paraId="2422B140" w14:textId="77777777" w:rsidTr="00535CB1">
        <w:trPr>
          <w:trHeight w:val="383"/>
        </w:trPr>
        <w:tc>
          <w:tcPr>
            <w:tcW w:w="12803" w:type="dxa"/>
            <w:gridSpan w:val="6"/>
            <w:vMerge w:val="restart"/>
          </w:tcPr>
          <w:p w14:paraId="78468A2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  <w:gridSpan w:val="2"/>
          </w:tcPr>
          <w:p w14:paraId="452E814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1C7BB2A" w14:textId="77777777" w:rsidTr="00535CB1">
        <w:trPr>
          <w:trHeight w:val="291"/>
        </w:trPr>
        <w:tc>
          <w:tcPr>
            <w:tcW w:w="12803" w:type="dxa"/>
            <w:gridSpan w:val="6"/>
            <w:vMerge/>
            <w:tcBorders>
              <w:top w:val="nil"/>
            </w:tcBorders>
          </w:tcPr>
          <w:p w14:paraId="61F6B505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  <w:gridSpan w:val="2"/>
          </w:tcPr>
          <w:p w14:paraId="508B79AD" w14:textId="77777777" w:rsidR="00C658FB" w:rsidRDefault="00D131A0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%</w:t>
            </w:r>
          </w:p>
        </w:tc>
      </w:tr>
      <w:tr w:rsidR="00C658FB" w14:paraId="47EE2299" w14:textId="77777777" w:rsidTr="00535CB1">
        <w:trPr>
          <w:trHeight w:val="405"/>
        </w:trPr>
        <w:tc>
          <w:tcPr>
            <w:tcW w:w="3758" w:type="dxa"/>
          </w:tcPr>
          <w:p w14:paraId="36640184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622" w:type="dxa"/>
            <w:gridSpan w:val="3"/>
          </w:tcPr>
          <w:p w14:paraId="359AF4D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  <w:gridSpan w:val="2"/>
          </w:tcPr>
          <w:p w14:paraId="14AF349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  <w:gridSpan w:val="2"/>
          </w:tcPr>
          <w:p w14:paraId="208275C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EDD0AB7" w14:textId="77777777" w:rsidTr="00535CB1">
        <w:trPr>
          <w:gridAfter w:val="1"/>
          <w:wAfter w:w="9" w:type="dxa"/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950" w:type="dxa"/>
            <w:tcBorders>
              <w:bottom w:val="nil"/>
            </w:tcBorders>
          </w:tcPr>
          <w:p w14:paraId="6CD0286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gridSpan w:val="2"/>
            <w:tcBorders>
              <w:bottom w:val="nil"/>
            </w:tcBorders>
          </w:tcPr>
          <w:p w14:paraId="7DA2E24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gridSpan w:val="2"/>
            <w:tcBorders>
              <w:bottom w:val="nil"/>
            </w:tcBorders>
          </w:tcPr>
          <w:p w14:paraId="6CCFE6F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48E0D51E" w14:textId="77777777" w:rsidTr="00535CB1">
        <w:trPr>
          <w:gridAfter w:val="1"/>
          <w:wAfter w:w="9" w:type="dxa"/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950" w:type="dxa"/>
            <w:tcBorders>
              <w:top w:val="nil"/>
              <w:bottom w:val="nil"/>
            </w:tcBorders>
          </w:tcPr>
          <w:p w14:paraId="38773C3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gridSpan w:val="2"/>
            <w:tcBorders>
              <w:top w:val="nil"/>
              <w:bottom w:val="nil"/>
            </w:tcBorders>
          </w:tcPr>
          <w:p w14:paraId="3CDD883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</w:tcBorders>
          </w:tcPr>
          <w:p w14:paraId="19BED43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E7CFDE0" w14:textId="77777777" w:rsidTr="00535CB1">
        <w:trPr>
          <w:gridAfter w:val="1"/>
          <w:wAfter w:w="9" w:type="dxa"/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950" w:type="dxa"/>
            <w:tcBorders>
              <w:top w:val="nil"/>
              <w:bottom w:val="nil"/>
            </w:tcBorders>
          </w:tcPr>
          <w:p w14:paraId="24375A5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gridSpan w:val="2"/>
            <w:tcBorders>
              <w:top w:val="nil"/>
              <w:bottom w:val="nil"/>
            </w:tcBorders>
          </w:tcPr>
          <w:p w14:paraId="6582C26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</w:tcBorders>
          </w:tcPr>
          <w:p w14:paraId="646915F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1634B00" w14:textId="77777777" w:rsidTr="00535CB1">
        <w:trPr>
          <w:gridAfter w:val="1"/>
          <w:wAfter w:w="9" w:type="dxa"/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950" w:type="dxa"/>
            <w:tcBorders>
              <w:top w:val="nil"/>
              <w:bottom w:val="nil"/>
            </w:tcBorders>
          </w:tcPr>
          <w:p w14:paraId="65447BB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gridSpan w:val="2"/>
            <w:tcBorders>
              <w:top w:val="nil"/>
              <w:bottom w:val="nil"/>
            </w:tcBorders>
          </w:tcPr>
          <w:p w14:paraId="7399B9D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</w:tcBorders>
          </w:tcPr>
          <w:p w14:paraId="6B7A643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895274D" w14:textId="77777777" w:rsidTr="00535CB1">
        <w:trPr>
          <w:gridAfter w:val="1"/>
          <w:wAfter w:w="9" w:type="dxa"/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950" w:type="dxa"/>
            <w:tcBorders>
              <w:top w:val="nil"/>
            </w:tcBorders>
          </w:tcPr>
          <w:p w14:paraId="02B5F28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gridSpan w:val="2"/>
            <w:tcBorders>
              <w:top w:val="nil"/>
            </w:tcBorders>
          </w:tcPr>
          <w:p w14:paraId="523CA7B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gridSpan w:val="2"/>
            <w:tcBorders>
              <w:top w:val="nil"/>
            </w:tcBorders>
          </w:tcPr>
          <w:p w14:paraId="7BFB73C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62D384F" w14:textId="77777777" w:rsidTr="00535CB1">
        <w:trPr>
          <w:gridAfter w:val="1"/>
          <w:wAfter w:w="9" w:type="dxa"/>
          <w:trHeight w:val="2049"/>
        </w:trPr>
        <w:tc>
          <w:tcPr>
            <w:tcW w:w="3758" w:type="dxa"/>
          </w:tcPr>
          <w:p w14:paraId="0D11B3FB" w14:textId="2F62E248" w:rsidR="00C658FB" w:rsidRDefault="00AD36E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Provide professional development opportunities for teachers in PE and sport</w:t>
            </w:r>
          </w:p>
        </w:tc>
        <w:tc>
          <w:tcPr>
            <w:tcW w:w="3950" w:type="dxa"/>
          </w:tcPr>
          <w:p w14:paraId="73DE2831" w14:textId="77777777" w:rsidR="00C658FB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New PE scheme (Get set 4 PE) purchased.  PE Subject leader to provide support when needed.  </w:t>
            </w:r>
          </w:p>
          <w:p w14:paraId="4A906275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5CAE07E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RGB sports to deliver PE lessons to all classes for Autumn term.  All teachers to participate in the lesson for CPD purposes.  RGB to deliver Fundamental movement skills/athletics units of work and dance as these are areas that staff feel less confident delivering. </w:t>
            </w:r>
          </w:p>
          <w:p w14:paraId="1283E044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DC218E9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Working alongside Worcester Warriors to deliver rugby sessions.  </w:t>
            </w:r>
          </w:p>
          <w:p w14:paraId="408F56AC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692F51F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 Subject Leader to attend subject leader days with the Sports Partnership.</w:t>
            </w:r>
          </w:p>
          <w:p w14:paraId="1B3046A4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B325329" w14:textId="393776AE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Additional individual targeted CPD to target areas of development identified from staff audit. </w:t>
            </w:r>
          </w:p>
        </w:tc>
        <w:tc>
          <w:tcPr>
            <w:tcW w:w="1663" w:type="dxa"/>
          </w:tcPr>
          <w:p w14:paraId="54AD47D3" w14:textId="77777777" w:rsidR="00C658FB" w:rsidRDefault="00D131A0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</w:t>
            </w:r>
          </w:p>
        </w:tc>
        <w:tc>
          <w:tcPr>
            <w:tcW w:w="3423" w:type="dxa"/>
            <w:gridSpan w:val="2"/>
          </w:tcPr>
          <w:p w14:paraId="294F54C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049C1C5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BBF0477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44D141B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1BE6E75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FD454DB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DE34CD2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A460A03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49E92C7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26A453C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5E6A0CF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2F2EF52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5624CF3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7090DBD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1E8DC47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DC9DA08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4FB513D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9C0C674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95C129F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629A99E" w14:textId="77777777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6A95447" w14:textId="75689604" w:rsidR="00892424" w:rsidRDefault="0089242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 ECT to attend ECT PE training day.</w:t>
            </w:r>
          </w:p>
        </w:tc>
        <w:tc>
          <w:tcPr>
            <w:tcW w:w="3076" w:type="dxa"/>
            <w:gridSpan w:val="2"/>
          </w:tcPr>
          <w:p w14:paraId="7912ED7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4B04ED96" w14:textId="77777777" w:rsidTr="00535CB1">
        <w:trPr>
          <w:trHeight w:val="305"/>
        </w:trPr>
        <w:tc>
          <w:tcPr>
            <w:tcW w:w="12803" w:type="dxa"/>
            <w:gridSpan w:val="6"/>
            <w:vMerge w:val="restart"/>
          </w:tcPr>
          <w:p w14:paraId="6FD62A8E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  <w:gridSpan w:val="2"/>
          </w:tcPr>
          <w:p w14:paraId="062B6D18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1EDDC49" w14:textId="77777777" w:rsidTr="00535CB1">
        <w:trPr>
          <w:trHeight w:val="305"/>
        </w:trPr>
        <w:tc>
          <w:tcPr>
            <w:tcW w:w="12803" w:type="dxa"/>
            <w:gridSpan w:val="6"/>
            <w:vMerge/>
            <w:tcBorders>
              <w:top w:val="nil"/>
            </w:tcBorders>
          </w:tcPr>
          <w:p w14:paraId="171B725B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  <w:gridSpan w:val="2"/>
          </w:tcPr>
          <w:p w14:paraId="12FEBEE4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2287A23B" w14:textId="77777777" w:rsidTr="00535CB1">
        <w:trPr>
          <w:trHeight w:val="397"/>
        </w:trPr>
        <w:tc>
          <w:tcPr>
            <w:tcW w:w="3758" w:type="dxa"/>
          </w:tcPr>
          <w:p w14:paraId="2D28C3D9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622" w:type="dxa"/>
            <w:gridSpan w:val="3"/>
          </w:tcPr>
          <w:p w14:paraId="0FEE21D1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  <w:gridSpan w:val="2"/>
          </w:tcPr>
          <w:p w14:paraId="3D941B6E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  <w:gridSpan w:val="2"/>
          </w:tcPr>
          <w:p w14:paraId="75ED0FE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A904295" w14:textId="77777777" w:rsidTr="00535CB1">
        <w:trPr>
          <w:gridAfter w:val="1"/>
          <w:wAfter w:w="9" w:type="dxa"/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950" w:type="dxa"/>
            <w:tcBorders>
              <w:bottom w:val="nil"/>
            </w:tcBorders>
          </w:tcPr>
          <w:p w14:paraId="415D92E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gridSpan w:val="2"/>
            <w:tcBorders>
              <w:bottom w:val="nil"/>
            </w:tcBorders>
          </w:tcPr>
          <w:p w14:paraId="5D1CF81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gridSpan w:val="2"/>
            <w:tcBorders>
              <w:bottom w:val="nil"/>
            </w:tcBorders>
          </w:tcPr>
          <w:p w14:paraId="3B669C8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B4DC9AE" w14:textId="77777777" w:rsidTr="00535CB1">
        <w:trPr>
          <w:gridAfter w:val="1"/>
          <w:wAfter w:w="9" w:type="dxa"/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950" w:type="dxa"/>
            <w:tcBorders>
              <w:top w:val="nil"/>
              <w:bottom w:val="nil"/>
            </w:tcBorders>
          </w:tcPr>
          <w:p w14:paraId="1AD5D90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gridSpan w:val="2"/>
            <w:tcBorders>
              <w:top w:val="nil"/>
              <w:bottom w:val="nil"/>
            </w:tcBorders>
          </w:tcPr>
          <w:p w14:paraId="051BF8F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</w:tcBorders>
          </w:tcPr>
          <w:p w14:paraId="1D29E54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D5A8532" w14:textId="77777777" w:rsidTr="00535CB1">
        <w:trPr>
          <w:gridAfter w:val="1"/>
          <w:wAfter w:w="9" w:type="dxa"/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950" w:type="dxa"/>
            <w:tcBorders>
              <w:top w:val="nil"/>
              <w:bottom w:val="nil"/>
            </w:tcBorders>
          </w:tcPr>
          <w:p w14:paraId="65E996A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gridSpan w:val="2"/>
            <w:tcBorders>
              <w:top w:val="nil"/>
              <w:bottom w:val="nil"/>
            </w:tcBorders>
          </w:tcPr>
          <w:p w14:paraId="18592D0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</w:tcBorders>
          </w:tcPr>
          <w:p w14:paraId="30224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0E7C1C4" w14:textId="77777777" w:rsidTr="00535CB1">
        <w:trPr>
          <w:gridAfter w:val="1"/>
          <w:wAfter w:w="9" w:type="dxa"/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950" w:type="dxa"/>
            <w:tcBorders>
              <w:top w:val="nil"/>
              <w:bottom w:val="nil"/>
            </w:tcBorders>
          </w:tcPr>
          <w:p w14:paraId="1FA5157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gridSpan w:val="2"/>
            <w:tcBorders>
              <w:top w:val="nil"/>
              <w:bottom w:val="nil"/>
            </w:tcBorders>
          </w:tcPr>
          <w:p w14:paraId="7A391A4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</w:tcBorders>
          </w:tcPr>
          <w:p w14:paraId="7BB2AEC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33FBDBF" w14:textId="77777777" w:rsidTr="00535CB1">
        <w:trPr>
          <w:gridAfter w:val="1"/>
          <w:wAfter w:w="9" w:type="dxa"/>
          <w:trHeight w:val="273"/>
        </w:trPr>
        <w:tc>
          <w:tcPr>
            <w:tcW w:w="3758" w:type="dxa"/>
            <w:tcBorders>
              <w:top w:val="nil"/>
            </w:tcBorders>
          </w:tcPr>
          <w:p w14:paraId="42FEC155" w14:textId="77777777" w:rsidR="00C658FB" w:rsidRDefault="00D131A0">
            <w:pPr>
              <w:pStyle w:val="TableParagraph"/>
              <w:spacing w:line="254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  <w:p w14:paraId="6F1A75EA" w14:textId="77777777" w:rsidR="00892424" w:rsidRDefault="00892424">
            <w:pPr>
              <w:pStyle w:val="TableParagraph"/>
              <w:spacing w:line="254" w:lineRule="exact"/>
              <w:rPr>
                <w:color w:val="231F20"/>
                <w:sz w:val="24"/>
              </w:rPr>
            </w:pPr>
          </w:p>
          <w:p w14:paraId="26013BF8" w14:textId="526B8D87" w:rsidR="00892424" w:rsidRDefault="0089242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 continue to promote links with sports coaches and clubs.</w:t>
            </w:r>
          </w:p>
        </w:tc>
        <w:tc>
          <w:tcPr>
            <w:tcW w:w="3950" w:type="dxa"/>
            <w:tcBorders>
              <w:top w:val="nil"/>
            </w:tcBorders>
          </w:tcPr>
          <w:p w14:paraId="3347BFA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CBE087F" w14:textId="77777777" w:rsidR="00892424" w:rsidRDefault="008924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86662AD" w14:textId="7F6C7DC1" w:rsidR="00892424" w:rsidRDefault="0089242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Increase the variety </w:t>
            </w:r>
            <w:r w:rsidR="0088067E">
              <w:rPr>
                <w:rFonts w:ascii="Times New Roman"/>
                <w:sz w:val="20"/>
              </w:rPr>
              <w:t xml:space="preserve">of </w:t>
            </w:r>
            <w:proofErr w:type="spellStart"/>
            <w:r w:rsidR="0088067E">
              <w:rPr>
                <w:rFonts w:ascii="Times New Roman"/>
                <w:sz w:val="20"/>
              </w:rPr>
              <w:t>extra curricular</w:t>
            </w:r>
            <w:proofErr w:type="spellEnd"/>
            <w:r w:rsidR="0088067E">
              <w:rPr>
                <w:rFonts w:ascii="Times New Roman"/>
                <w:sz w:val="20"/>
              </w:rPr>
              <w:t xml:space="preserve"> clubs provided. </w:t>
            </w: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gridSpan w:val="2"/>
            <w:tcBorders>
              <w:top w:val="nil"/>
            </w:tcBorders>
          </w:tcPr>
          <w:p w14:paraId="12C07B4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gridSpan w:val="2"/>
            <w:tcBorders>
              <w:top w:val="nil"/>
            </w:tcBorders>
          </w:tcPr>
          <w:p w14:paraId="7D45364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0AEF5F6C" w14:textId="77777777" w:rsidTr="00535CB1">
        <w:trPr>
          <w:gridAfter w:val="1"/>
          <w:wAfter w:w="9" w:type="dxa"/>
          <w:trHeight w:val="2172"/>
        </w:trPr>
        <w:tc>
          <w:tcPr>
            <w:tcW w:w="3758" w:type="dxa"/>
          </w:tcPr>
          <w:p w14:paraId="1F5F29B9" w14:textId="77777777" w:rsidR="00C658FB" w:rsidRDefault="00D131A0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sz w:val="24"/>
              </w:rPr>
              <w:lastRenderedPageBreak/>
              <w:t>Additional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achievements:</w:t>
            </w:r>
          </w:p>
        </w:tc>
        <w:tc>
          <w:tcPr>
            <w:tcW w:w="3950" w:type="dxa"/>
          </w:tcPr>
          <w:p w14:paraId="20D04FD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72929B7A" w14:textId="77777777" w:rsidR="00C658FB" w:rsidRDefault="00D131A0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</w:t>
            </w:r>
          </w:p>
        </w:tc>
        <w:tc>
          <w:tcPr>
            <w:tcW w:w="3423" w:type="dxa"/>
            <w:gridSpan w:val="2"/>
          </w:tcPr>
          <w:p w14:paraId="7D638B0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  <w:gridSpan w:val="2"/>
          </w:tcPr>
          <w:p w14:paraId="6ED8B6F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C2C6F4E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  <w:bookmarkStart w:id="0" w:name="_GoBack"/>
      <w:bookmarkEnd w:id="0"/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77777777" w:rsidR="00C658FB" w:rsidRDefault="00D131A0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 w:rsidR="00C658FB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3AC3250" w14:textId="77777777">
        <w:trPr>
          <w:trHeight w:val="2134"/>
        </w:trPr>
        <w:tc>
          <w:tcPr>
            <w:tcW w:w="3758" w:type="dxa"/>
          </w:tcPr>
          <w:p w14:paraId="5109B31A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58" w:type="dxa"/>
          </w:tcPr>
          <w:p w14:paraId="7C28CF6C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44AA606A" w14:textId="77777777" w:rsidR="00C658FB" w:rsidRDefault="00D131A0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</w:p>
        </w:tc>
        <w:tc>
          <w:tcPr>
            <w:tcW w:w="3423" w:type="dxa"/>
          </w:tcPr>
          <w:p w14:paraId="574197DA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76" w:type="dxa"/>
          </w:tcPr>
          <w:p w14:paraId="0A6B5BC4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013052D" w14:textId="77777777" w:rsidR="00C658FB" w:rsidRDefault="00C658FB">
      <w:pPr>
        <w:pStyle w:val="BodyText"/>
        <w:rPr>
          <w:sz w:val="20"/>
        </w:rPr>
      </w:pPr>
    </w:p>
    <w:p w14:paraId="44BA4838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32896BEE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D63F21F" w14:textId="77777777" w:rsidR="00C46CFF" w:rsidRDefault="00C46CFF"/>
    <w:sectPr w:rsidR="00C46CF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B021C" w14:textId="77777777" w:rsidR="003E11F8" w:rsidRDefault="003E11F8">
      <w:r>
        <w:separator/>
      </w:r>
    </w:p>
  </w:endnote>
  <w:endnote w:type="continuationSeparator" w:id="0">
    <w:p w14:paraId="28F49B6E" w14:textId="77777777" w:rsidR="003E11F8" w:rsidRDefault="003E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7BED" w14:textId="4F2E8C87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081B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79190054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7C49AD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aMZVgMAAEELAAAOAAAAZHJzL2Uyb0RvYy54bWzsVttu4zYQfS/QfyD0&#10;ruhi2ZaE2ItUsoMC2zbobj+ApiiJWEkkSNpOUPTfO0NJzhVIkT612ACRSQ45mjnnzIjXn+77jpy4&#10;NkIOGy+6Cj3CByYrMTQb74+vez/1iLF0qGgnB77xHrjxPm1//OH6rHIey1Z2FdcEnAwmP6uN11qr&#10;8iAwrOU9NVdS8QGMtdQ9tTDVTVBpegbvfRfEYbgKzlJXSkvGjYHVcjR6W+e/rjmzv9W14ZZ0Gw9i&#10;s+6p3fOAz2B7TfNGU9UKNoVBPxBFT8UAL724Kqml5KjFK1e9YFoaWdsrJvtA1rVg3OUA2UThi2xu&#10;tTwql0uTnxt1gQmgfYHTh92yX093mogKuIs9MtAeOKokMy1VvMHXxzFidFZNDltvtfqi7vSYKAw/&#10;S/bNgDl4acd5M24mh/MvsgK39Gilw+i+1j26gOzJvaPi4UIFv7eEweIiXWfp0iMMTFGapavlSBVr&#10;gU88la3ShUfQGsXr1WzcTcdXUTSejbMMbQHNx7e6SKfIttdKsBz+J2Bh9ArY9wUIp+xRc29y0v8j&#10;Hz3V347KBw0oasVBdMI+OD0DQBjUcLoTDIHGyROOIOXnHMULTG/eNZ6hmJOjhgyyaOnQ8BujoBQA&#10;LDg/L2ktzy2nlcFlxOi5Fzd9FsehE2ovug65w/GUMVTTCzW+Adqo9FKyY88HO5au5h0kLwfTCmU8&#10;onPeHzgoUf9cRU4oIIbPxuLrUBaunP6M05swzOKf/GIZFn4Srnf+TZas/XW4WydhkkZFVPyFp6Mk&#10;PxoOMNCuVGKKFVZfRftm7UxdZqxKV93kRF0PGdUEATlVzSGCwBASjNVo9juADftgbDW3rMVhDchN&#10;67D5YnAwPyKLHBgosXer5i39I0pYPHGava1+UIY29pbLnuAAoIZAHdT0BEiPqc1bMOhBIuEulTnT&#10;p2RkYbZLd2niJ/FqB2SUpX+zLxJ/tY/Wy3JRFkUZzWS0oqr4gO7+PRcOWtmJapaj0c2h6PTI0d79&#10;TWVvHrcFqInHMGb+5l8nNUcHEjDVA/DxH2wTyas2kfwv20T8vU2883HN1gmIwX0mFwsngrF+sU0s&#10;k6lNRCv3Ab18JL+3iQ+1CXe3gHuaayjTnRIvgk/nMH56893+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NmZoxl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E7081B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73B301CD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4ACB75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vdvUA4AAGp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nUWHeg+J1u2q39TH5pV6TxZkovfj6xLIH7vjL8efOzVOfP3crn7tcfl2eJ1+flXg&#10;6Pn9L+0azdZvp1aa6OtLt6cmMPjoq1Ti21mJ5uspWuGXC1Hk5WIWrXBJzGORSxr1crWBnHRXkS3E&#10;LKKrYp4kSsbV5lHfXohc3ZvE8sbbeql6lUw1MxoWJl1/sWv/++z6C1lNytWTtbRdBaada9gkUzaV&#10;KGPQ3ramdYU49jD6VTs6FhHKIsacYp4Ze8zpytkesOhbf/qxaaUi9ZfP/Ul5xBrfpM5rTb7CMF72&#10;OzjHn2+iOCryIo9klxpvYFBFwf50G1Vx9B5R3wNMYjCyKSHSvIgsHV/Pfc4NEI0p2CZKYjkEuNoZ&#10;hqnrUsu81DCfLtRSPzXYyWqK+sz91DDBzo0pmJcawp/VXpFlwkutNDCyWuGnRhPJamuCm7BFmCAn&#10;XCEgJ6OprUMlEoafKwP1m/ltJ2wlFM5rPOGqAX6p13rk7WcxKpEx/FwtpuxnyzFhv8RVBPzmXn6J&#10;rUeVcF7hqkH9Mm6R2HoonNd+iasI+CV+frYeVcK4BsLWcP5x/Gw9pvi5ivD8bD2qhPGPuauGEIsk&#10;8c+/ua2HwnntN3cVYeff3NajmjP+MXfVoH5Thp+th8L5+bmKsDF5butRzRn/mLtqTPGz9Zjgl7qK&#10;sPxSW48qZfwjddWY8I/U1mNi/qWuIjw/W48qZfwjddXAgsbFv9TWQ+G8+qauIuC38PpvautRpYx/&#10;LFw1qN/YP/9oa3WOpwrn5bdwFQE/f/xb2HpUCELeXcHCVQP9ZguGn62Hwvn5uYoUOQIqnFhvji77&#10;h4WtR7Vg/GPhqoF+Fxw/Ww+F8/LLXEXAzx+fM1uPKmP8I3PVQL8ps3fJbD0Uzs/PVaTIIYjPfpmt&#10;R5Ux/pG5aqDfeenXN7P1UDg/P1eRIod0Xn62HlXG+EfuqkH9MutHbuuhcF5+uatIkUMQH7/c1qPC&#10;JPD6R+6qgX4TZn+FbMnxX+D8/FxFihxLg5efrUeFqObn56pB/Dj72XoonJdf4SpS5Nh6+vgVth5V&#10;wfhH4aoxwa+w9Zji5ypSZGXp52frURWMfxSuGtQvsz8obD0Uzm8/VxHwY+xn61EVjH+UrhrULxNf&#10;SlsPhfPyK11FioxZP0pbjwqD8M6/0lUD/c6FP75QZcFe34Dz83MVAT8kvp71o7T1qErGP0pXDeLH&#10;rB+lrYfCefmJ2JWkyLCi+wiK2Fakwn1+E4rYVQR9YzeGf02J5bJmCqThjhEBZEi6uiAH9kdBgVrN&#10;pUWQZPxExK4sRJKZiCK2lVFAhqQrDkhylrS1AUnGWcQoW2d3C2KQrhPQT3Kcr/vjDQbqWJLN2IUr&#10;De5bMEsydvlWkwrIkHTVwXT0LypikLWzabtwpUHf3L5QCFscBfSTHGfuTGXBTd0Fl7sLOIieu7qm&#10;Ncc2Aww8jjPI3gnIkHTVgSX92y+BIq3tOFwCL0YZ/DxnIqRIBo4DIEPSVYeijz8EJbY2KCJxjjNK&#10;4+c5swyKQR5PQD/JcSLPWNLN5CEfEydHufw85xxnbouDGQEgQ3LkOP7VGk04cnP5vBgl9POC2ZCJ&#10;uS0OSALoJzlM6Vm53ZxecEm9GGX185JbcQZpPQEZkiPHYSyZ2tpUgsvsxTi1LznvHub2ADIkR47D&#10;hCA3uxdcei9G+X2KxckfggYJPgH9JIcZPluBdVN8lLYYxxkl+ang5F7Y4qCKAyBDcug43AbDzfMF&#10;l+iLUaafcjs1sXAdh4B+ksNcP8M227tVc5N9wWX7YpTupykXggb5PgEZkkPHYRIa4Wb8gkv5xSjn&#10;T7maiRgk/QRkSA4cJ4+ZYJ7Z2uCxALfijBL/FDPD7ziDzJ+AfpKj1F8wy6Kb+wsu+Rej7H+C5MBx&#10;eJIDx8kTjqS74nAVAJG70sBp8USJsaQtjgL6LTkqAmBR9jqOWwUQXBlAjOoAvCUHhQBe7mLgOHnK&#10;kbS1qQRXCxCjYkCKZ0t+Sw6qAQRkLOmqg3IZR9LWBiQ5xxlVBPgQNCgJ8CFoWBPImSemwi0KCK4q&#10;IEZlgRTLvN+Sg7oAAf2WLIeOg9jinZNuZUBwpQExqg2kc85xBsUBAnpJ4u0Ys03UT+yxPfaRxIsn&#10;BkhPn3Gff+1ORsWBNGFWHHpGf8lI4N0AMiSHjsOUWOhFjkuLIMkUB5JRcSBFzuaVOxkUBwjIkBw6&#10;DtzWb0nHcRKuOJCMigMplgc/yUFxgIB+ksPiQF748+7ELQ4kXHEgGRUH0pglaYsDuQFkSA4dh3mL&#10;JHGLAwlXHEjGxYGSJWmLA2MD6Cc5LA6wlnSLAwlXHEjGxQFMIL/cw+IAgAzJkeP4q2qJWxxIuOJA&#10;4ikOMLugZFQcsHZBeLXo1bw8VG/M+0Srrwf9QhG+RTW9HBjLl8GObU+vc1UIQXiZqzJvJwFFbx8x&#10;YMw2Auf6VaZpMFQnMPxIvfg0jSbnkHDz3tgVODZGEl4GtU4ThuBQOYQMSSfhYSOlCgvBURYJaZ1q&#10;HRIeNlSqOkh42FAp/yc4kvYQMpSJS3jYUCknJrh6los5Ny0TZacSHjZUyhMlPGyolLERHGlWyFAp&#10;d5LwsKFSFkNwpB4hrVM+IeFhQ831UPOwodIem1rHxjiETKGHii1qEFwPFZvFEDjtAIkMtm1BcD1U&#10;bKBC4PKZCTVPTzrCbtCjpacOYTfo8dITgKAbztEJ1fiwG/SYqTIedIOJUCIwRMnas7QSFoWwHsyg&#10;A8MUHpMpmfFwIqwHE6moqhlEycQqERiskNZqSqj2hfVgBh0YsISJWAJVsKAeTMyiilTQDSZqicCw&#10;JWs+UmlUasJ6MIMODF3CxC79uvfVsC5M9BKB4UuY+CUCA5gwEQzvo4cNujCDDgxiMo+VZg0MY4Jy&#10;SnVDmNIyv6Mb9JvTV80qcy11Q9igk1gPOgkMZDIHkT0EBjKZD6gbAgdtAlkSGMjkPln24AYyZS29&#10;ee1wnmR4kqSbRThJ8kyzo14e6xPtec3X6J2OLyDn2dzNyPr0+337palaiTjR1ldeR8coR+sZdkHs&#10;Di5ShZ1LTDDXzedRtYjEXzZoQoe5bD4VDLQkKtXdmqvmU6FU8L3WJZ5+OkMwbZhPTex/QFH5QkUZ&#10;04b5tHlRTWIKZYwbiruIYHpb7dq+kdpeZNGjIWExajzSUBQuAHOzASJXAxCvc05zVVY8L0KmFfOp&#10;W6PsC61hWZxsTTuAOsCDWWxaMZ+6NcrySTrj6eay+dQwKr8QbFoUqovRQCeZ6ZA63ZJenaZB9H4s&#10;upueAnpxn/YFekCMlkxsMYM3n8oIOr/CJmzS8CoWojAxiVKWuqKOauqK0soI2PRM9afkuzK1lK/j&#10;YedUS3ouT5tKRSA8PbzeEjYuUyCVcODp2RRIdZddMbmUOJ8enTIBqu9T3WnQle50fL0yXfRmlV64&#10;mOpST3XaDE/B6PEquSneT5iC0cPIABg9GJOwaefRm6prndIjANmaSXaMd5lPE2o07opF5BtW1J56&#10;xWYiwql4SW8wTdmEMh7J75y9GV7mU/PTYQAl+8nmdNqC/eA0THnmeQNrOjOfulO91qAYENIang1P&#10;wwYrl+nMLHYwJu1k5EHB85aGdkLWYcG+3W3XT9vdjrYyfff6fL/roi81ztk+PqYPeISuGDiwnazq&#10;HVq6zRCk23FOUe+a6MSiPDf771IkafxDUt48ZUV+kz6li5syj4ubWJQ/lFmclunD039oRyXS5Wa7&#10;XjeHz9tDY87wijTsLKc+TaxO38pTvLRnKxcIzHJc7CBj+cc3SBybPawxunq5aer1o/5+qrc79f3W&#10;ZSyNjGGbT2kInFNVxz7VIdXndv0NR0C7Vp1fxnlrfNm03b9m0TvOLt/N+n++1V0zi3Y/HXCItcSb&#10;LHDdk/wBj2CpoN3ZV57tK/VhhabuZqcZCrP09f6kDki/Hbvt6wY9CWmLQ/sJR3hftnRCVPJTrPQP&#10;OEf78cNxu1rirxYB30YiXD/QjbtObzQWdSh8H9TGvu5+fTve4Ew1puv2ebvbnr7J8+FgTqQOX37e&#10;rujkMv1gnc1FqBmczZVh2KDUPXCG7UqedY4O7f0G1evmU39EKkCWufyq69p3UhwCqAjntnJLPzo8&#10;nnfbo3Eg+q5HDOMPTnd7jKZOjj+0q7d9czipo/Bds8Pg20O/2R57KL5s9s/N+m7W/bRWCvrcLCk+&#10;xXGZ/HBzv4jvb9I4f7z5VKb5TR4/5mmcFuJe3Bs3e+sbmKHePRy3/wc/k7HCrOsjB6iXZBLpg93q&#10;7zC29Kj+1DWnFQJTvXxBDNG/R2Q6X5BmvliWjB52fLqgF/VoPcEaK6OsDEvyNHpG20N5FP1cBTCH&#10;2I+dOj4d0ReYGkSls5ij1BRJNYRIn0MfE/Pi8rF4LNKbNMkeIcbDw82np/v0JntCSeRh/nB//yCM&#10;GCrm0fz5/VpIM7Oh7kn+GYc6K5CpaYzBjnQ0AiBM0Ff8lQFD/ocG+Ob8jwn2zxJ1+S8iPv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KuO929QDgAAak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E7081B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13645DA9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081B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28D75935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353D0" w14:textId="77777777" w:rsidR="003E11F8" w:rsidRDefault="003E11F8">
      <w:r>
        <w:separator/>
      </w:r>
    </w:p>
  </w:footnote>
  <w:footnote w:type="continuationSeparator" w:id="0">
    <w:p w14:paraId="2BB15A01" w14:textId="77777777" w:rsidR="003E11F8" w:rsidRDefault="003E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FB"/>
    <w:rsid w:val="000733D3"/>
    <w:rsid w:val="003E11F8"/>
    <w:rsid w:val="00535CB1"/>
    <w:rsid w:val="00760B64"/>
    <w:rsid w:val="0088067E"/>
    <w:rsid w:val="00892424"/>
    <w:rsid w:val="00AD36E8"/>
    <w:rsid w:val="00C46CFF"/>
    <w:rsid w:val="00C658FB"/>
    <w:rsid w:val="00D131A0"/>
    <w:rsid w:val="00E7081B"/>
    <w:rsid w:val="00E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Danielle Field</cp:lastModifiedBy>
  <cp:revision>4</cp:revision>
  <cp:lastPrinted>2022-10-12T08:58:00Z</cp:lastPrinted>
  <dcterms:created xsi:type="dcterms:W3CDTF">2022-09-14T09:47:00Z</dcterms:created>
  <dcterms:modified xsi:type="dcterms:W3CDTF">2022-10-12T09:19:00Z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